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12E" w14:textId="77777777" w:rsidR="007D0E81" w:rsidRPr="00CE0E6C" w:rsidRDefault="00CE0E6C" w:rsidP="00CE0E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              Развлечение для ребят</w:t>
      </w:r>
    </w:p>
    <w:p w14:paraId="136CAC3A" w14:textId="77777777" w:rsidR="00CE0E6C" w:rsidRPr="00577029" w:rsidRDefault="00CE0E6C" w:rsidP="007D0E8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7F0BB" w14:textId="77777777" w:rsidR="007D0E81" w:rsidRPr="00577029" w:rsidRDefault="007D0E81" w:rsidP="007D0E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DE9BD" wp14:editId="062CC0A5">
            <wp:extent cx="5133975" cy="1590675"/>
            <wp:effectExtent l="0" t="0" r="9525" b="9525"/>
            <wp:docPr id="42" name="Рисунок 42" descr="hello_html_m575c8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75c86d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1098" w14:textId="77777777" w:rsidR="007D0E81" w:rsidRPr="00577029" w:rsidRDefault="007D0E81" w:rsidP="007D0E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88F2E" w14:textId="77777777" w:rsidR="007D0E81" w:rsidRPr="00952FC6" w:rsidRDefault="00952FC6" w:rsidP="007D0E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52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( младшая группа</w:t>
      </w:r>
      <w:r w:rsidR="00DD346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19.10.20г.</w:t>
      </w:r>
      <w:r w:rsidR="007D0E81" w:rsidRPr="00952FC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p w14:paraId="60D9AA35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Задачи: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детей интерес к сказкам. Воспитывать бережное отношение к животным, любовь к близким. Развивать речевую активность путём использования малых форм, учить детей воспринимать изображение на картине, развивать интерес к художественному слову, детской картинке.</w:t>
      </w:r>
    </w:p>
    <w:p w14:paraId="19638C9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Словарная работа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били – били не разбили, тянут – потянут вытянуть не могут.</w:t>
      </w:r>
    </w:p>
    <w:p w14:paraId="1B14844C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Материал и оборудование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настольный театр по сказке «Репка», сказочный сундучок, маски-шапочки для детей, домик для зверей.</w:t>
      </w:r>
    </w:p>
    <w:p w14:paraId="7D24277B" w14:textId="77777777" w:rsidR="007D0E81" w:rsidRPr="00CE0E6C" w:rsidRDefault="00CE0E6C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                  </w:t>
      </w:r>
      <w:r w:rsidR="007D0E81"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Ход занятия:</w:t>
      </w:r>
    </w:p>
    <w:p w14:paraId="6F0B8BA6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</w:p>
    <w:p w14:paraId="28F943C9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собрались малыши,</w:t>
      </w:r>
    </w:p>
    <w:p w14:paraId="7DAA3FD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чего же хороши!</w:t>
      </w:r>
    </w:p>
    <w:p w14:paraId="075F5846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– постарше, тут – помладше,</w:t>
      </w:r>
    </w:p>
    <w:p w14:paraId="6FCA2801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– совсем малыши.</w:t>
      </w:r>
    </w:p>
    <w:p w14:paraId="396D9F81" w14:textId="77777777" w:rsidR="007D0E81" w:rsidRPr="00CE0E6C" w:rsidRDefault="00BB79FE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приглашаю всех вас в путешествие в мир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сказки.  В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хотите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путешествовать?</w:t>
      </w:r>
    </w:p>
    <w:p w14:paraId="3D8CFC7E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Дети: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Да!</w:t>
      </w:r>
    </w:p>
    <w:p w14:paraId="64BF4570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дорогу к ней укажет вот этот клубочек. (Показывает).</w:t>
      </w:r>
    </w:p>
    <w:p w14:paraId="18D7C776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катись, катись, клубок,</w:t>
      </w:r>
    </w:p>
    <w:p w14:paraId="290BB151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С овражка на мосток,</w:t>
      </w:r>
    </w:p>
    <w:p w14:paraId="409E33C9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сильно не спеши, путь – дорогу укажи, в Сказку приведи.</w:t>
      </w:r>
    </w:p>
    <w:p w14:paraId="10358B2D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Дети: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(повторяют движения)  </w:t>
      </w:r>
    </w:p>
    <w:p w14:paraId="7128F910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ровненькой дорожке</w:t>
      </w:r>
    </w:p>
    <w:p w14:paraId="4BE7D219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Шагают наши ножки.</w:t>
      </w:r>
    </w:p>
    <w:p w14:paraId="1773E984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Топ, топ, топ.</w:t>
      </w:r>
    </w:p>
    <w:p w14:paraId="54D23E06" w14:textId="77777777" w:rsidR="007D0E81" w:rsidRPr="00BB79FE" w:rsidRDefault="00BB79FE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B79F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                          </w:t>
      </w:r>
      <w:r w:rsidR="007D0E81" w:rsidRPr="00BB79F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Приходят к Домику.</w:t>
      </w:r>
    </w:p>
    <w:p w14:paraId="20A25A8D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lastRenderedPageBreak/>
        <w:t>Воспитатель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Посмотрите, дети, 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красивый домик 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Теремок. 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в нем живёт.?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постучим. Тук – тук – тук.</w:t>
      </w:r>
    </w:p>
    <w:p w14:paraId="0F789C0E" w14:textId="77777777" w:rsidR="007D0E81" w:rsidRPr="00BB79FE" w:rsidRDefault="00BB79FE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B79F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               </w:t>
      </w:r>
      <w:r w:rsidR="007D0E81" w:rsidRPr="00BB79F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Выходит Бабушка – Рассказушка </w:t>
      </w:r>
    </w:p>
    <w:p w14:paraId="21078DD8" w14:textId="77777777" w:rsidR="007D0E81" w:rsidRPr="00CE0E6C" w:rsidRDefault="00CE0E6C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Бабушка-Рас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7D0E81"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дети!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–Бабушка-Рассказушка!</w:t>
      </w:r>
    </w:p>
    <w:p w14:paraId="39D9594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Баб</w:t>
      </w:r>
      <w:r w:rsidR="00CE0E6C"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ушка –Рас</w:t>
      </w:r>
      <w:r w:rsid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 в горницу гости дорогие.</w:t>
      </w:r>
    </w:p>
    <w:p w14:paraId="6241FEE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 в дом ко мне пришли!</w:t>
      </w:r>
    </w:p>
    <w:p w14:paraId="18DC1000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чего же хороши!</w:t>
      </w:r>
    </w:p>
    <w:p w14:paraId="4D5E990E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зовут моих гостей?</w:t>
      </w:r>
    </w:p>
    <w:p w14:paraId="41228BBF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 мне скорей.</w:t>
      </w:r>
    </w:p>
    <w:p w14:paraId="6557FA2C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</w:t>
      </w:r>
      <w:r w:rsid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ушка – Рас.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какой у тебя красивый дом, словно сказочный дом расписной.</w:t>
      </w:r>
      <w:r w:rsid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пришли </w:t>
      </w:r>
      <w:r w:rsidR="00952FC6">
        <w:rPr>
          <w:rFonts w:ascii="Times New Roman" w:eastAsia="Times New Roman" w:hAnsi="Times New Roman" w:cs="Times New Roman"/>
          <w:sz w:val="32"/>
          <w:szCs w:val="32"/>
          <w:lang w:eastAsia="ru-RU"/>
        </w:rPr>
        <w:t>к тебе малыши из группы «Крепыши</w:t>
      </w:r>
      <w:r w:rsid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7B255760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Баб</w:t>
      </w:r>
      <w:r w:rsidR="00CE375A"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ушка –Рас</w:t>
      </w:r>
      <w:r w:rsidR="00CE37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это потому, что я очень люблю сказки, ребятишки мои милые. А вы любите сказки?</w:t>
      </w:r>
    </w:p>
    <w:p w14:paraId="62960591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Дети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Да!</w:t>
      </w:r>
    </w:p>
    <w:p w14:paraId="30608A15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Баб</w:t>
      </w:r>
      <w:r w:rsidR="00CE375A">
        <w:rPr>
          <w:rFonts w:ascii="Times New Roman" w:eastAsia="Times New Roman" w:hAnsi="Times New Roman" w:cs="Times New Roman"/>
          <w:sz w:val="32"/>
          <w:szCs w:val="32"/>
          <w:lang w:eastAsia="ru-RU"/>
        </w:rPr>
        <w:t>ушка – Рас.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наши дети знают ,очень любят слушать сказки.</w:t>
      </w:r>
    </w:p>
    <w:p w14:paraId="029E0B85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Баб</w:t>
      </w:r>
      <w:r w:rsidR="00CE375A"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ушка – Рас</w:t>
      </w:r>
      <w:r w:rsidR="00CE37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А это мы сейчас узнаем. Давайте-ка мы с вами посидим рядком, да поговорим ладком. Где же мой волшебный сундучок? (достаёт)</w:t>
      </w:r>
    </w:p>
    <w:p w14:paraId="042C9029" w14:textId="77777777" w:rsidR="00CE375A" w:rsidRPr="00CE375A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  <w:t>Баб</w:t>
      </w:r>
      <w:r w:rsidR="00CE375A" w:rsidRPr="00CE375A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  <w:t>ушка – Рас.</w:t>
      </w:r>
      <w:r w:rsidR="00952FC6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  <w:t xml:space="preserve"> достаёт книжку «Колобок</w:t>
      </w:r>
      <w:r w:rsidRPr="00CE375A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  <w:t xml:space="preserve">» и </w:t>
      </w:r>
      <w:r w:rsidR="00CE375A" w:rsidRPr="00CE375A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u w:val="single"/>
          <w:lang w:eastAsia="ru-RU"/>
        </w:rPr>
        <w:t>отдает воспитателю</w:t>
      </w:r>
    </w:p>
    <w:p w14:paraId="3CA33A2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</w:t>
      </w:r>
      <w:r w:rsidR="00952F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:( рассказывает</w:t>
      </w:r>
      <w:r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сказку)  </w:t>
      </w:r>
    </w:p>
    <w:p w14:paraId="5CF9EE87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4086D5" w14:textId="77777777" w:rsidR="00CE375A" w:rsidRDefault="00BB79FE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79F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Ну, что ребята немножко устали, а сейчас давайте отдохнем.</w:t>
      </w:r>
    </w:p>
    <w:p w14:paraId="758198C1" w14:textId="77777777" w:rsidR="00CE375A" w:rsidRDefault="00CE375A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CE1C3A" w14:textId="77777777" w:rsidR="007D0E81" w:rsidRPr="00CE375A" w:rsidRDefault="00CE375A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="007D0E81" w:rsidRPr="00CE37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Физ -минутка.</w:t>
      </w:r>
    </w:p>
    <w:p w14:paraId="091D9725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ногами топ-топ,</w:t>
      </w:r>
    </w:p>
    <w:p w14:paraId="4F3C1126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руками хлоп-хлоп!</w:t>
      </w:r>
    </w:p>
    <w:p w14:paraId="4E6ACD2C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глазами миг-миг, мы плечами чик-чик.</w:t>
      </w:r>
    </w:p>
    <w:p w14:paraId="724E002D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Раз-сюда. Два-туда. Повернись вокруг себя.</w:t>
      </w:r>
    </w:p>
    <w:p w14:paraId="3569AD78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присели, два привстали,</w:t>
      </w:r>
    </w:p>
    <w:p w14:paraId="32309675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к верху все подняли.</w:t>
      </w:r>
    </w:p>
    <w:p w14:paraId="0D08D362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раз, два.</w:t>
      </w:r>
    </w:p>
    <w:p w14:paraId="26A21804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Слушать сказку нам пора.</w:t>
      </w:r>
    </w:p>
    <w:p w14:paraId="33801AE2" w14:textId="77777777" w:rsidR="007D0E81" w:rsidRPr="00CE0E6C" w:rsidRDefault="00CE375A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9F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</w:t>
      </w:r>
      <w:r w:rsidR="007D0E81" w:rsidRPr="00BB79F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:</w:t>
      </w:r>
      <w:r w:rsidR="007D0E81" w:rsidRPr="00CE0E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же вы все молодцы, ребятки! Мы все отдохнули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размялись, а теперь я 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покажу</w:t>
      </w:r>
      <w:r w:rsidR="007D0E81"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сказку «Репка».</w:t>
      </w:r>
    </w:p>
    <w:p w14:paraId="54942A3D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Усаживайтесь по</w:t>
      </w:r>
      <w:r w:rsidR="00952F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удобней, и готовьтесь </w:t>
      </w:r>
      <w:r w:rsidR="00CE375A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смотреть сказку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32553B4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Скоро сказка сказывается, да не скоро дело делается.</w:t>
      </w:r>
    </w:p>
    <w:p w14:paraId="5A090FA8" w14:textId="77777777" w:rsidR="00952FC6" w:rsidRDefault="00CE375A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               </w:t>
      </w:r>
      <w:r w:rsidR="007D0E81" w:rsidRPr="00CE37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Нас</w:t>
      </w:r>
      <w:r w:rsidRPr="00CE37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тольный театр по сказке «Репка</w:t>
      </w:r>
      <w:r w:rsidR="007D0E81" w:rsidRPr="00CE37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».</w:t>
      </w:r>
    </w:p>
    <w:p w14:paraId="28AA961F" w14:textId="77777777" w:rsidR="00CE375A" w:rsidRPr="00952FC6" w:rsidRDefault="00952FC6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</w:t>
      </w:r>
      <w:r w:rsidR="00BB79FE" w:rsidRPr="00BB79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(Дид.игра «Кто за кем»)</w:t>
      </w:r>
    </w:p>
    <w:p w14:paraId="334DE0EE" w14:textId="77777777" w:rsidR="00CE375A" w:rsidRPr="00952FC6" w:rsidRDefault="00952FC6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 </w:t>
      </w:r>
      <w:r w:rsidRPr="00952F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Танец «Мишка с куклой»</w:t>
      </w:r>
    </w:p>
    <w:p w14:paraId="4DBAD0BE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Воспитатель:</w:t>
      </w:r>
      <w:r w:rsidRPr="00CE375A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Спасибо, Баб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ушка –Рас. 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сказки, за веселье. А нам пора в детский сад.</w:t>
      </w:r>
    </w:p>
    <w:p w14:paraId="12E6F167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Баб</w:t>
      </w:r>
      <w:r w:rsidR="00CE375A"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ушка – Рас.</w:t>
      </w:r>
      <w:r w:rsidRPr="00CE375A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: 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дети!</w:t>
      </w:r>
    </w:p>
    <w:p w14:paraId="40C7B0DE" w14:textId="77777777" w:rsidR="007D0E81" w:rsidRPr="00CE0E6C" w:rsidRDefault="007D0E81" w:rsidP="007D0E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75A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Дети: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 свидания</w:t>
      </w:r>
      <w:r w:rsidR="00BB79F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</w:t>
      </w:r>
      <w:r w:rsidR="00CE375A">
        <w:rPr>
          <w:rFonts w:ascii="Times New Roman" w:eastAsia="Times New Roman" w:hAnsi="Times New Roman" w:cs="Times New Roman"/>
          <w:sz w:val="32"/>
          <w:szCs w:val="32"/>
          <w:lang w:eastAsia="ru-RU"/>
        </w:rPr>
        <w:t>ушка - Рассказушка</w:t>
      </w:r>
      <w:r w:rsidRPr="00CE0E6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47D9142F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E81940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DA5B5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6AFB88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403DBD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8D5161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77C849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B6E63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D6ABF2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F56E7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05BCA7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231940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C8A23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9C2B0C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2C2608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BBBCFF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E7666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211951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D538C7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009FB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BB9404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2A08E9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A4B9F8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7F4B72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DFA8E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1DE85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2725A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A9BEF6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0FBC27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B22DBD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917204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CFF2CC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A252CD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4F6262" w14:textId="77777777" w:rsidR="00E46E35" w:rsidRDefault="00E46E35" w:rsidP="00E46E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7E1041" w14:textId="77777777" w:rsidR="00E81F04" w:rsidRDefault="00E81F04">
      <w:pP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14:paraId="0B4298D5" w14:textId="77777777" w:rsidR="00DD3466" w:rsidRPr="00277131" w:rsidRDefault="00DD3466">
      <w:pPr>
        <w:rPr>
          <w:b/>
          <w:color w:val="0070C0"/>
          <w:sz w:val="36"/>
          <w:szCs w:val="36"/>
        </w:rPr>
      </w:pPr>
    </w:p>
    <w:sectPr w:rsidR="00DD3466" w:rsidRPr="0027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37"/>
    <w:rsid w:val="002303AE"/>
    <w:rsid w:val="00277131"/>
    <w:rsid w:val="006C22E5"/>
    <w:rsid w:val="007D0E81"/>
    <w:rsid w:val="00952FC6"/>
    <w:rsid w:val="00A15357"/>
    <w:rsid w:val="00A9109A"/>
    <w:rsid w:val="00BB79FE"/>
    <w:rsid w:val="00CE0E6C"/>
    <w:rsid w:val="00CE375A"/>
    <w:rsid w:val="00DD3466"/>
    <w:rsid w:val="00E02137"/>
    <w:rsid w:val="00E46E35"/>
    <w:rsid w:val="00E66962"/>
    <w:rsid w:val="00E81F04"/>
    <w:rsid w:val="00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78FA"/>
  <w15:docId w15:val="{5D6DC2CA-EA73-4BED-9AA0-A9EB50A9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994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2022-12-29T17:23:00Z</dcterms:created>
  <dcterms:modified xsi:type="dcterms:W3CDTF">2022-12-29T17:23:00Z</dcterms:modified>
</cp:coreProperties>
</file>