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DC0F" w14:textId="77777777" w:rsidR="00D81A48" w:rsidRPr="00252956" w:rsidRDefault="00D81A48" w:rsidP="0025295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МБДОУ д\с №3 «Аленушка»</w:t>
      </w:r>
    </w:p>
    <w:p w14:paraId="2866036B" w14:textId="77777777" w:rsidR="00E90665" w:rsidRPr="00252956" w:rsidRDefault="00E90665" w:rsidP="0025295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</w:pPr>
      <w:r w:rsidRPr="00252956"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  <w:t>Сценарий физкультурного досуга для детей средней группы</w:t>
      </w:r>
    </w:p>
    <w:p w14:paraId="6C9DDCC9" w14:textId="77777777" w:rsidR="00252956" w:rsidRDefault="00252956" w:rsidP="0025295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</w:pPr>
      <w:r w:rsidRPr="00252956"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  <w:t>«Весёлый стадион».</w:t>
      </w:r>
    </w:p>
    <w:p w14:paraId="7F2BFEB5" w14:textId="77777777" w:rsidR="00252956" w:rsidRDefault="00252956" w:rsidP="0025295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D76DC7" wp14:editId="439B4282">
            <wp:extent cx="5940425" cy="4455319"/>
            <wp:effectExtent l="0" t="0" r="3175" b="2540"/>
            <wp:docPr id="1" name="Рисунок 1" descr="https://pozdravrebenka.ru/wp-content/uploads/2015/04/1600_1200_2010011609504232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dravrebenka.ru/wp-content/uploads/2015/04/1600_1200_2010011609504232365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50FA" w14:textId="77777777" w:rsidR="00252956" w:rsidRDefault="00252956" w:rsidP="0025295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</w:pPr>
    </w:p>
    <w:p w14:paraId="404A5DF6" w14:textId="77777777" w:rsidR="00252956" w:rsidRDefault="00252956" w:rsidP="00252956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  <w:t>Подготовила воспитатель</w:t>
      </w:r>
    </w:p>
    <w:p w14:paraId="000389BA" w14:textId="77777777" w:rsidR="00252956" w:rsidRPr="00252956" w:rsidRDefault="00252956" w:rsidP="00252956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  <w:t>Жданова Ирина Валерьевна</w:t>
      </w:r>
    </w:p>
    <w:p w14:paraId="22C75281" w14:textId="77777777" w:rsidR="00252956" w:rsidRPr="00252956" w:rsidRDefault="00252956" w:rsidP="0025295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24"/>
          <w:lang w:eastAsia="ru-RU"/>
        </w:rPr>
      </w:pPr>
    </w:p>
    <w:p w14:paraId="53B4DF9A" w14:textId="77777777" w:rsidR="00252956" w:rsidRDefault="00252956" w:rsidP="0025295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14:paraId="5CF2FC36" w14:textId="77777777" w:rsidR="00252956" w:rsidRDefault="00252956" w:rsidP="0025295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Станица Егорлыкская</w:t>
      </w:r>
    </w:p>
    <w:p w14:paraId="70C27CEE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дать возможность обогащать двигательный опыт </w:t>
      </w:r>
      <w:r w:rsidRPr="0025295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703FA414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обруча большого диаметра (2 шт., палочки эстафетные (2 шт., гимнастические скамейки (2 шт., канат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 шт.)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, колпачки по количеству </w:t>
      </w:r>
      <w:r w:rsidRPr="0025295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набор из пяти малых набивных мячей по количеству </w:t>
      </w:r>
      <w:r w:rsidRPr="0025295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54868994" w14:textId="77777777" w:rsidR="00E90665" w:rsidRPr="00A0377D" w:rsidRDefault="00E90665" w:rsidP="00A0377D">
      <w:pPr>
        <w:spacing w:after="0" w:line="288" w:lineRule="atLeast"/>
        <w:jc w:val="center"/>
        <w:outlineLvl w:val="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037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Ход праздника:</w:t>
      </w:r>
    </w:p>
    <w:p w14:paraId="4858C569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Построение в шеренгу.</w:t>
      </w:r>
    </w:p>
    <w:p w14:paraId="109A3466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14:paraId="06D8EC13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Пусть всегда будет солнце,</w:t>
      </w:r>
    </w:p>
    <w:p w14:paraId="4AE53F29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Пусть всегда будет небо,</w:t>
      </w:r>
    </w:p>
    <w:p w14:paraId="57B4F2D1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Пусть всегда будет мама,</w:t>
      </w:r>
    </w:p>
    <w:p w14:paraId="53D41D7B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Пусть всегда будет папа,</w:t>
      </w:r>
    </w:p>
    <w:p w14:paraId="0B7BE48F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Пусть всегда буду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хором)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я!</w:t>
      </w:r>
    </w:p>
    <w:p w14:paraId="2AFBF281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Приветствую вас на нашем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52956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Весёлом стадионе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У нас сегодня </w:t>
      </w:r>
      <w:r w:rsidRPr="0025295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физкультурный праздник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 котором вы нам покажете, какие вы ловкие, быстрые, меткие, смелые.</w:t>
      </w:r>
    </w:p>
    <w:p w14:paraId="1E930D51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не бываем грустными, мы не бываем хмурыми,</w:t>
      </w:r>
    </w:p>
    <w:p w14:paraId="0A7296B9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Всё потому, что любим мы спорт и </w:t>
      </w:r>
      <w:r w:rsidRPr="0025295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физкультуру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14:paraId="690CF6D2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Разминка – подвижная игра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52956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Стадион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3165B84C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Звучит команда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 </w:t>
      </w:r>
      <w:r w:rsidRPr="00252956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стадион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под музыку в колонну друг за другом все участники праздника бегут по кругу. С окончанием музыки все останавливаются и поворачиваются лицом в круг. Инструктор называет вид спорта (бокс…все участники изображают боксера.</w:t>
      </w:r>
      <w:r w:rsidR="00D81A48"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529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Звучит команда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 </w:t>
      </w:r>
      <w:r w:rsidRPr="00252956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стадион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игра продолжается. И так далее – плавание, теннис, футбол, гимнастика.</w:t>
      </w:r>
    </w:p>
    <w:p w14:paraId="265C0591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Что ж, не плохо для </w:t>
      </w:r>
      <w:proofErr w:type="spellStart"/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разминки,</w:t>
      </w:r>
      <w:r w:rsidRPr="002529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spellEnd"/>
      <w:r w:rsidRPr="002529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сейчас - задание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14:paraId="334E49DE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Начинаем по команде, мы соревнование!</w:t>
      </w:r>
    </w:p>
    <w:p w14:paraId="5D749A58" w14:textId="77777777" w:rsidR="00E90665" w:rsidRPr="00A0377D" w:rsidRDefault="00E90665" w:rsidP="00A0377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037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ИГРЫ - ЭСТАФЕТЫ</w:t>
      </w:r>
    </w:p>
    <w:p w14:paraId="5D5213DC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С ОБРУЧЕМ ВМЕСТЕ – эстафета с обручем. Один участник стоит в обруче – хват руками впереди, а другой за обручем – хват сзади. Надо обежать поворотную стойку и передать обруч следующим участникам.</w:t>
      </w:r>
    </w:p>
    <w:p w14:paraId="30D0BC5C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КТО БЫСТРЕЕ ПО ПРЯМОЙ?: беговая эстафета, эстафетная палочка у участника. Ребёнок бежит по гимнастической скамейке, инструктор и воспитатель рядом страхует его, удерживая за руку; добежав до конца скамейки, ребенок спускается с неё и бежит по прямой передав при этом палочку другому.</w:t>
      </w:r>
    </w:p>
    <w:p w14:paraId="52D6DC4E" w14:textId="77777777" w:rsid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</w:t>
      </w:r>
      <w:r w:rsidRPr="002529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 БЫСТРЕЕ ВСЕХ НА СВЕТЕ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14:paraId="17CE6FBC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Первый участник изображает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«локомотив»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остальные участники – вагончики.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«Локомотив»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обегает поворотную стойку, цепляет первый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«вагончик»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бегут вдвоем, затем втроем и так далее, пока весь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52956">
        <w:rPr>
          <w:rFonts w:ascii="Arial" w:eastAsia="Times New Roman" w:hAnsi="Arial" w:cs="Arial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весёлый паровоз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не преодолеет всю дистанцию.</w:t>
      </w:r>
    </w:p>
    <w:p w14:paraId="65A13924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ПЕРЕТЯГИВАНИЕ КАНАТА. </w:t>
      </w:r>
    </w:p>
    <w:p w14:paraId="7519FC9B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Какие хорошие выросли дети,</w:t>
      </w:r>
    </w:p>
    <w:p w14:paraId="00FCC10C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них удивительно ясные лица.</w:t>
      </w:r>
    </w:p>
    <w:p w14:paraId="7B868AD9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 спортом всем легче живется на свете.</w:t>
      </w:r>
    </w:p>
    <w:p w14:paraId="7389AE73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легче успехов хороших добиться.</w:t>
      </w:r>
    </w:p>
    <w:p w14:paraId="03F674AE" w14:textId="77777777" w:rsidR="00E90665" w:rsidRPr="00252956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14:paraId="20E6F747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Всем спасибо за внимание, за задор и звонкий смех,</w:t>
      </w:r>
    </w:p>
    <w:p w14:paraId="57A91DE2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 азарт соревнования, обеспечивший успех.</w:t>
      </w:r>
    </w:p>
    <w:p w14:paraId="0DEC3EB2" w14:textId="77777777" w:rsidR="00E90665" w:rsidRPr="00252956" w:rsidRDefault="00E90665" w:rsidP="00E906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настал момент прощания – будет краткой моя речь</w:t>
      </w:r>
    </w:p>
    <w:p w14:paraId="3B2DF31A" w14:textId="77777777" w:rsidR="00E90665" w:rsidRDefault="00E90665" w:rsidP="00E9066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52956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Говорю я</w:t>
      </w:r>
      <w:r w:rsidRPr="0025295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5295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 свидания! До счастливых новых встреч!»</w:t>
      </w:r>
    </w:p>
    <w:p w14:paraId="6CD40E60" w14:textId="77777777" w:rsidR="00252956" w:rsidRDefault="00252956" w:rsidP="00E9066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E38623A" w14:textId="77777777" w:rsidR="00252956" w:rsidRDefault="00252956" w:rsidP="00E9066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41D0D87" w14:textId="77777777" w:rsidR="00252956" w:rsidRDefault="00252956" w:rsidP="00E9066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99CF8AB" w14:textId="77777777" w:rsidR="00252956" w:rsidRDefault="00252956" w:rsidP="00E9066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5FC7F14" w14:textId="77777777" w:rsidR="00252956" w:rsidRDefault="00252956" w:rsidP="00E90665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2A3FCA1" w14:textId="77777777" w:rsidR="00252956" w:rsidRPr="00252956" w:rsidRDefault="00252956" w:rsidP="00E906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581F8893" w14:textId="77777777" w:rsidR="009F74FD" w:rsidRDefault="0025295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6535F8D" wp14:editId="37857466">
            <wp:extent cx="5705475" cy="2752725"/>
            <wp:effectExtent l="0" t="0" r="9525" b="9525"/>
            <wp:docPr id="3" name="Рисунок 3" descr="C:\Users\Карина\Desktop\работа\20201015_10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рина\Desktop\работа\20201015_105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2428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7524F" w14:textId="77777777" w:rsidR="00252956" w:rsidRDefault="0025295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5CF2E2C" wp14:editId="482AFB8A">
            <wp:extent cx="5734050" cy="4286250"/>
            <wp:effectExtent l="0" t="0" r="0" b="0"/>
            <wp:docPr id="4" name="Рисунок 4" descr="C:\Users\Карина\Desktop\работа\20201015_10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рина\Desktop\работа\20201015_1053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0987" cy="428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D718D" w14:textId="77777777" w:rsidR="00A0377D" w:rsidRDefault="00A0377D">
      <w:pPr>
        <w:rPr>
          <w:sz w:val="24"/>
          <w:szCs w:val="24"/>
        </w:rPr>
      </w:pPr>
    </w:p>
    <w:p w14:paraId="39E9E153" w14:textId="77777777" w:rsidR="00A0377D" w:rsidRDefault="00A0377D">
      <w:pPr>
        <w:rPr>
          <w:sz w:val="24"/>
          <w:szCs w:val="24"/>
        </w:rPr>
      </w:pPr>
    </w:p>
    <w:p w14:paraId="5C760258" w14:textId="77777777" w:rsidR="00A0377D" w:rsidRDefault="00A0377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00C7C2" wp14:editId="1CFC232A">
            <wp:simplePos x="0" y="0"/>
            <wp:positionH relativeFrom="margin">
              <wp:posOffset>520700</wp:posOffset>
            </wp:positionH>
            <wp:positionV relativeFrom="margin">
              <wp:posOffset>5184775</wp:posOffset>
            </wp:positionV>
            <wp:extent cx="4591050" cy="3657600"/>
            <wp:effectExtent l="0" t="0" r="0" b="0"/>
            <wp:wrapSquare wrapText="bothSides"/>
            <wp:docPr id="6" name="Рисунок 6" descr="C:\Users\Карина\Desktop\работа\20201015_10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рина\Desktop\работа\20201015_105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91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44D7F7" w14:textId="77777777" w:rsidR="00A0377D" w:rsidRDefault="00A0377D">
      <w:pPr>
        <w:rPr>
          <w:sz w:val="24"/>
          <w:szCs w:val="24"/>
        </w:rPr>
      </w:pPr>
    </w:p>
    <w:p w14:paraId="0A1DEB16" w14:textId="77777777" w:rsidR="00A0377D" w:rsidRDefault="00A0377D">
      <w:pPr>
        <w:rPr>
          <w:sz w:val="24"/>
          <w:szCs w:val="24"/>
        </w:rPr>
      </w:pPr>
    </w:p>
    <w:p w14:paraId="38D061FE" w14:textId="77777777" w:rsidR="00A0377D" w:rsidRDefault="00A0377D">
      <w:pPr>
        <w:rPr>
          <w:sz w:val="24"/>
          <w:szCs w:val="24"/>
        </w:rPr>
      </w:pPr>
    </w:p>
    <w:p w14:paraId="2D4C0D30" w14:textId="77777777" w:rsidR="00A0377D" w:rsidRDefault="00A0377D">
      <w:pPr>
        <w:rPr>
          <w:sz w:val="24"/>
          <w:szCs w:val="24"/>
        </w:rPr>
      </w:pPr>
    </w:p>
    <w:p w14:paraId="59A2C1F4" w14:textId="77777777" w:rsidR="00A0377D" w:rsidRDefault="00A0377D">
      <w:pPr>
        <w:rPr>
          <w:sz w:val="24"/>
          <w:szCs w:val="24"/>
        </w:rPr>
      </w:pPr>
    </w:p>
    <w:p w14:paraId="53F78D79" w14:textId="77777777" w:rsidR="00A0377D" w:rsidRDefault="00A0377D">
      <w:pPr>
        <w:rPr>
          <w:sz w:val="24"/>
          <w:szCs w:val="24"/>
        </w:rPr>
      </w:pPr>
    </w:p>
    <w:p w14:paraId="5AFB4102" w14:textId="77777777" w:rsidR="00A0377D" w:rsidRDefault="00A0377D">
      <w:pPr>
        <w:rPr>
          <w:sz w:val="24"/>
          <w:szCs w:val="24"/>
        </w:rPr>
      </w:pPr>
    </w:p>
    <w:p w14:paraId="73F9D2B3" w14:textId="77777777" w:rsidR="00A0377D" w:rsidRDefault="00A0377D">
      <w:pPr>
        <w:rPr>
          <w:sz w:val="24"/>
          <w:szCs w:val="24"/>
        </w:rPr>
      </w:pPr>
    </w:p>
    <w:p w14:paraId="52150939" w14:textId="77777777" w:rsidR="00A0377D" w:rsidRDefault="00A0377D">
      <w:pPr>
        <w:rPr>
          <w:sz w:val="24"/>
          <w:szCs w:val="24"/>
        </w:rPr>
      </w:pPr>
    </w:p>
    <w:p w14:paraId="0C0FB4A4" w14:textId="77777777" w:rsidR="00A0377D" w:rsidRDefault="00A0377D">
      <w:pPr>
        <w:rPr>
          <w:sz w:val="24"/>
          <w:szCs w:val="24"/>
        </w:rPr>
      </w:pPr>
    </w:p>
    <w:p w14:paraId="51919E64" w14:textId="77777777" w:rsidR="00A0377D" w:rsidRDefault="00A0377D">
      <w:pPr>
        <w:rPr>
          <w:sz w:val="24"/>
          <w:szCs w:val="24"/>
        </w:rPr>
      </w:pPr>
    </w:p>
    <w:p w14:paraId="5A763F9D" w14:textId="77777777" w:rsidR="00252956" w:rsidRDefault="00A0377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FDDB2E4" wp14:editId="472483E2">
            <wp:extent cx="5791200" cy="2762250"/>
            <wp:effectExtent l="0" t="0" r="0" b="0"/>
            <wp:docPr id="7" name="Рисунок 7" descr="C:\Users\Карина\Desktop\работа\20201015_10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рина\Desktop\работа\20201015_105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8107" cy="27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34959" w14:textId="77777777" w:rsidR="00A0377D" w:rsidRDefault="00A0377D">
      <w:pPr>
        <w:rPr>
          <w:sz w:val="24"/>
          <w:szCs w:val="24"/>
        </w:rPr>
      </w:pPr>
    </w:p>
    <w:p w14:paraId="32D1909B" w14:textId="77777777" w:rsidR="00A0377D" w:rsidRDefault="00A0377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EE451A3" wp14:editId="781CC090">
            <wp:simplePos x="0" y="0"/>
            <wp:positionH relativeFrom="margin">
              <wp:posOffset>539115</wp:posOffset>
            </wp:positionH>
            <wp:positionV relativeFrom="margin">
              <wp:posOffset>6080760</wp:posOffset>
            </wp:positionV>
            <wp:extent cx="4848225" cy="3248025"/>
            <wp:effectExtent l="0" t="0" r="0" b="9525"/>
            <wp:wrapSquare wrapText="bothSides"/>
            <wp:docPr id="9" name="Рисунок 9" descr="C:\Users\Карина\Desktop\работа\20201015_11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рина\Desktop\работа\20201015_110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940"/>
                    <a:stretch/>
                  </pic:blipFill>
                  <pic:spPr bwMode="auto">
                    <a:xfrm>
                      <a:off x="0" y="0"/>
                      <a:ext cx="4848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214592A" wp14:editId="61AD55AE">
            <wp:simplePos x="0" y="0"/>
            <wp:positionH relativeFrom="margin">
              <wp:posOffset>-203200</wp:posOffset>
            </wp:positionH>
            <wp:positionV relativeFrom="margin">
              <wp:posOffset>3108325</wp:posOffset>
            </wp:positionV>
            <wp:extent cx="5991225" cy="2628900"/>
            <wp:effectExtent l="0" t="0" r="9525" b="0"/>
            <wp:wrapSquare wrapText="bothSides"/>
            <wp:docPr id="8" name="Рисунок 8" descr="C:\Users\Карина\Desktop\работа\20201015_10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рина\Desktop\работа\20201015_105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000"/>
                    <a:stretch/>
                  </pic:blipFill>
                  <pic:spPr bwMode="auto">
                    <a:xfrm>
                      <a:off x="0" y="0"/>
                      <a:ext cx="5991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A569C5" w14:textId="77777777" w:rsidR="00A0377D" w:rsidRPr="00252956" w:rsidRDefault="00A0377D">
      <w:pPr>
        <w:rPr>
          <w:sz w:val="24"/>
          <w:szCs w:val="24"/>
        </w:rPr>
      </w:pPr>
    </w:p>
    <w:sectPr w:rsidR="00A0377D" w:rsidRPr="0025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65"/>
    <w:rsid w:val="00252956"/>
    <w:rsid w:val="009F74FD"/>
    <w:rsid w:val="00A0377D"/>
    <w:rsid w:val="00B250C2"/>
    <w:rsid w:val="00D81A48"/>
    <w:rsid w:val="00E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EFA4"/>
  <w15:docId w15:val="{D4E22BF6-167C-4477-AF24-ED88E2EB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9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6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cp:lastPrinted>2020-10-14T16:42:00Z</cp:lastPrinted>
  <dcterms:created xsi:type="dcterms:W3CDTF">2020-10-26T07:10:00Z</dcterms:created>
  <dcterms:modified xsi:type="dcterms:W3CDTF">2020-10-26T07:10:00Z</dcterms:modified>
</cp:coreProperties>
</file>