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074A" w14:textId="77777777" w:rsidR="00E60E53" w:rsidRPr="00E60E53" w:rsidRDefault="00E60E53" w:rsidP="00E60E53">
      <w:pPr>
        <w:shd w:val="clear" w:color="auto" w:fill="FFFFFF"/>
        <w:spacing w:after="0" w:line="240" w:lineRule="atLeast"/>
        <w:ind w:left="284" w:right="396" w:firstLine="142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E60E53">
        <w:rPr>
          <w:rFonts w:ascii="Verdana" w:eastAsia="Times New Roman" w:hAnsi="Verdana" w:cs="Times New Roman"/>
          <w:b/>
          <w:bCs/>
          <w:i/>
          <w:iCs/>
          <w:color w:val="C00000"/>
          <w:sz w:val="40"/>
          <w:szCs w:val="40"/>
          <w:lang w:eastAsia="ru-RU"/>
        </w:rPr>
        <w:t>Детский сколиоз и плоскостопие</w:t>
      </w:r>
    </w:p>
    <w:p w14:paraId="62576671" w14:textId="77777777" w:rsidR="00E60E53" w:rsidRPr="00E60E53" w:rsidRDefault="00E60E53" w:rsidP="00E60E5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</w:p>
    <w:p w14:paraId="4E01DE9B" w14:textId="77777777" w:rsidR="00E60E53" w:rsidRPr="00E60E53" w:rsidRDefault="00E60E53" w:rsidP="00E60E53">
      <w:pPr>
        <w:shd w:val="clear" w:color="auto" w:fill="FFFFFF"/>
        <w:spacing w:after="0" w:line="240" w:lineRule="auto"/>
        <w:ind w:left="284" w:right="397" w:firstLine="142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E60E53">
        <w:rPr>
          <w:rFonts w:ascii="Verdana" w:eastAsia="Times New Roman" w:hAnsi="Verdana" w:cs="Times New Roman"/>
          <w:b/>
          <w:bCs/>
          <w:i/>
          <w:iCs/>
          <w:color w:val="C00000"/>
          <w:sz w:val="40"/>
          <w:szCs w:val="40"/>
          <w:lang w:eastAsia="ru-RU"/>
        </w:rPr>
        <w:t>Как с ним бороться?</w:t>
      </w:r>
    </w:p>
    <w:p w14:paraId="38C5CD2E" w14:textId="77777777" w:rsidR="00E60E53" w:rsidRPr="00E60E53" w:rsidRDefault="00E60E53" w:rsidP="00E60E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0E5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175D34A1" w14:textId="77777777" w:rsidR="00E60E53" w:rsidRPr="00E60E53" w:rsidRDefault="00E60E53" w:rsidP="00E60E53">
      <w:pPr>
        <w:shd w:val="clear" w:color="auto" w:fill="FFFFFF"/>
        <w:spacing w:after="0" w:line="240" w:lineRule="atLeast"/>
        <w:ind w:left="284" w:right="424" w:firstLine="284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0E53">
        <w:rPr>
          <w:rFonts w:ascii="Verdana" w:eastAsia="Times New Roman" w:hAnsi="Verdana" w:cs="Times New Roman"/>
          <w:b/>
          <w:bCs/>
          <w:i/>
          <w:iCs/>
          <w:color w:val="C00000"/>
          <w:sz w:val="28"/>
          <w:szCs w:val="28"/>
          <w:lang w:eastAsia="ru-RU"/>
        </w:rPr>
        <w:t>Сколиоз</w:t>
      </w:r>
    </w:p>
    <w:p w14:paraId="6DB8D2F0" w14:textId="77777777" w:rsidR="00E60E53" w:rsidRPr="00E60E53" w:rsidRDefault="00E60E53" w:rsidP="00E60E53">
      <w:pPr>
        <w:shd w:val="clear" w:color="auto" w:fill="FFFFFF"/>
        <w:spacing w:after="0" w:line="240" w:lineRule="atLeast"/>
        <w:ind w:left="284" w:right="424" w:firstLine="28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0E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Искривление позвоночника - это отклонение позвоночного столба от средней линии. Чаще всего встречается боковое искривление - </w:t>
      </w:r>
      <w:r w:rsidRPr="00E60E5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сколиоз.</w:t>
      </w:r>
    </w:p>
    <w:p w14:paraId="668121D8" w14:textId="77777777" w:rsidR="00E60E53" w:rsidRPr="00E60E53" w:rsidRDefault="00E60E53" w:rsidP="00E60E53">
      <w:pPr>
        <w:shd w:val="clear" w:color="auto" w:fill="FFFFFF"/>
        <w:spacing w:after="0" w:line="240" w:lineRule="atLeast"/>
        <w:ind w:left="284" w:right="424" w:firstLine="28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0E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Существует ошибочное мнение, что сколиоз у детей возникает из-за того, что они неправильно сидят за столом или носят тяжелый портфель в одной руке. Эти факторы лишь усугубляют  течение болезни, но не являются ее первопричиной.</w:t>
      </w:r>
    </w:p>
    <w:p w14:paraId="02FC419A" w14:textId="77777777" w:rsidR="00E60E53" w:rsidRPr="00E60E53" w:rsidRDefault="00E60E53" w:rsidP="00E60E53">
      <w:pPr>
        <w:shd w:val="clear" w:color="auto" w:fill="FFFFFF"/>
        <w:spacing w:after="0" w:line="240" w:lineRule="atLeast"/>
        <w:ind w:left="284" w:right="424" w:firstLine="28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0E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Специалисты выделяют три периода в жизни ребенка, когда он растет особенно быстро – год, шесть-восемь лет и период полового созревания. Именно в это время может начаться развитие сколиоза. Важно не пропустить момент и вовремя выявить симптомы болезни.</w:t>
      </w:r>
    </w:p>
    <w:p w14:paraId="226D542A" w14:textId="77777777" w:rsidR="00E60E53" w:rsidRPr="00E60E53" w:rsidRDefault="00E60E53" w:rsidP="00E60E53">
      <w:pPr>
        <w:shd w:val="clear" w:color="auto" w:fill="FFFFFF"/>
        <w:spacing w:after="0" w:line="240" w:lineRule="atLeast"/>
        <w:ind w:left="284" w:right="424" w:firstLine="284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603A9C" wp14:editId="0AB55F52">
            <wp:extent cx="3331845" cy="2667000"/>
            <wp:effectExtent l="0" t="0" r="1905" b="0"/>
            <wp:docPr id="5" name="Рисунок 5" descr="http://irk-mdou2.ucoz.ru/zaruydka/skolio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rk-mdou2.ucoz.ru/zaruydka/skolioz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290F9" w14:textId="77777777" w:rsidR="00E60E53" w:rsidRPr="00E60E53" w:rsidRDefault="00E60E53" w:rsidP="00E60E53">
      <w:pPr>
        <w:shd w:val="clear" w:color="auto" w:fill="FFFFFF"/>
        <w:spacing w:after="0" w:line="240" w:lineRule="atLeast"/>
        <w:ind w:left="284" w:right="424" w:firstLine="28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0E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Существуют несложные тесты, при помощи которых мы сможем самостоятельно  провести экспресс-диагностику по выявлению сколиоза и нарушений осанки.</w:t>
      </w:r>
    </w:p>
    <w:p w14:paraId="2FC07667" w14:textId="77777777" w:rsidR="00E60E53" w:rsidRPr="00E60E53" w:rsidRDefault="00E60E53" w:rsidP="00E60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1. Посмотрите на спину ребенка. Очевидные признаки сколиоза: одно плечо ребенка выше другого, нижний угол лопатки с одной стороны выше угла с другой, заметная несимметричность линий талии и ягодичных складок.</w:t>
      </w:r>
    </w:p>
    <w:p w14:paraId="058B0E03" w14:textId="77777777" w:rsidR="00E60E53" w:rsidRPr="00E60E53" w:rsidRDefault="00E60E53" w:rsidP="00E60E5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0E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2.Дальше можно провести обследование на выявление скрытого сколиоза, который провоцирует повышенное внутричерепное давление. Для этого подушечками указательных пальцев надавите на шею сзади на границе ее с головой, отступив на один сантиметр от средней линии. Если подлежащие ткани одинаковой плотности – значит, причин для беспокойства нет.</w:t>
      </w:r>
    </w:p>
    <w:p w14:paraId="42A52C3B" w14:textId="77777777" w:rsidR="00E60E53" w:rsidRPr="00E60E53" w:rsidRDefault="00E60E53" w:rsidP="00E60E5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0E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3.Еще один простой, но очень эффективный прием обследования: уложите ребенка лицом вверх на диван, возьмите его за пятку и, не сгибая в колене, поднимайте ногу. Если вы легко смогли поднять ногу на 90 градусов – все нормально, если только на 80 градусов и меньше – у вашего ребенка проблемы с мышцами и суставами, которые чаще всего являются следствием нарушений в позвоночнике.</w:t>
      </w:r>
    </w:p>
    <w:p w14:paraId="559EB48A" w14:textId="77777777" w:rsidR="00E60E53" w:rsidRPr="00E60E53" w:rsidRDefault="00E60E53" w:rsidP="00E60E53">
      <w:pPr>
        <w:shd w:val="clear" w:color="auto" w:fill="FFFFFF"/>
        <w:spacing w:after="0" w:line="240" w:lineRule="atLeast"/>
        <w:ind w:left="284" w:right="424" w:firstLine="28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0E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Глазом отличить начальную стадию сколиоза от асимметричной осанки самим родителям или воспитателям достаточно сложно. Поэтому при малейшем подозрении на нарушение осанки необходимо срочно обратиться к ортопеду.</w:t>
      </w:r>
    </w:p>
    <w:p w14:paraId="4480FB8F" w14:textId="77777777" w:rsidR="00E60E53" w:rsidRPr="00E60E53" w:rsidRDefault="00E60E53" w:rsidP="00E60E53">
      <w:pPr>
        <w:shd w:val="clear" w:color="auto" w:fill="FFFFFF"/>
        <w:spacing w:after="0" w:line="240" w:lineRule="atLeast"/>
        <w:ind w:left="284" w:right="424" w:firstLine="28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0E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Если говорить о профилактических методах предупреждения сколиоза, то важнее простых ежедневных физических упражнений для ребёнка ничего быть не может. Каждый день ребёнка в детском саду начинается с </w:t>
      </w:r>
      <w:r w:rsidRPr="00E60E53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утренней гимнастики</w:t>
      </w:r>
      <w:r w:rsidRPr="00E60E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в которую обязательно включены упражнения по профилактике сколиоза и нарушения осанки. Вот несколько из несложных комплексов:</w:t>
      </w:r>
    </w:p>
    <w:p w14:paraId="233F663B" w14:textId="77777777" w:rsidR="00E60E53" w:rsidRPr="00E60E53" w:rsidRDefault="00E60E53" w:rsidP="00E60E53">
      <w:pPr>
        <w:shd w:val="clear" w:color="auto" w:fill="FFFFFF"/>
        <w:spacing w:after="0" w:line="240" w:lineRule="atLeast"/>
        <w:ind w:left="284" w:right="424" w:firstLine="284"/>
        <w:jc w:val="both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E60E53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1.Поднять и развести прямые ноги в стороны из положения - лёжа на спине</w:t>
      </w:r>
    </w:p>
    <w:p w14:paraId="5241B1A3" w14:textId="77777777" w:rsidR="00E60E53" w:rsidRPr="00E60E53" w:rsidRDefault="00E60E53" w:rsidP="00E60E53">
      <w:pPr>
        <w:shd w:val="clear" w:color="auto" w:fill="FFFFFF"/>
        <w:spacing w:after="0" w:line="240" w:lineRule="atLeast"/>
        <w:ind w:left="284" w:right="424" w:firstLine="284"/>
        <w:jc w:val="both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E60E53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2. Подтянуть колени к животу из положения сидя</w:t>
      </w:r>
    </w:p>
    <w:p w14:paraId="3D4889A4" w14:textId="77777777" w:rsidR="00E60E53" w:rsidRPr="00E60E53" w:rsidRDefault="00E60E53" w:rsidP="00E60E53">
      <w:pPr>
        <w:shd w:val="clear" w:color="auto" w:fill="FFFFFF"/>
        <w:spacing w:after="0" w:line="240" w:lineRule="atLeast"/>
        <w:ind w:left="284" w:right="424" w:firstLine="284"/>
        <w:jc w:val="both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E60E53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3. Максимально сблизить затылок и пятки из положения – лёжа на животе</w:t>
      </w:r>
    </w:p>
    <w:p w14:paraId="22D520BC" w14:textId="77777777" w:rsidR="00E60E53" w:rsidRDefault="00E60E53" w:rsidP="00E60E53">
      <w:pPr>
        <w:shd w:val="clear" w:color="auto" w:fill="FFFFFF"/>
        <w:spacing w:after="0" w:line="240" w:lineRule="atLeast"/>
        <w:ind w:left="284" w:right="424" w:firstLine="284"/>
        <w:jc w:val="both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  <w:r w:rsidRPr="00E60E53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Все упражнения повторять по 8-10 раз.</w:t>
      </w:r>
    </w:p>
    <w:p w14:paraId="6555A310" w14:textId="77777777" w:rsidR="00144B1C" w:rsidRDefault="00144B1C" w:rsidP="00E60E53">
      <w:pPr>
        <w:shd w:val="clear" w:color="auto" w:fill="FFFFFF"/>
        <w:spacing w:after="0" w:line="240" w:lineRule="atLeast"/>
        <w:ind w:left="284" w:right="424" w:firstLine="284"/>
        <w:jc w:val="both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</w:p>
    <w:p w14:paraId="215D83B1" w14:textId="77777777" w:rsidR="00144B1C" w:rsidRPr="00E60E53" w:rsidRDefault="00144B1C" w:rsidP="00E60E53">
      <w:pPr>
        <w:shd w:val="clear" w:color="auto" w:fill="FFFFFF"/>
        <w:spacing w:after="0" w:line="240" w:lineRule="atLeast"/>
        <w:ind w:left="284" w:right="424" w:firstLine="284"/>
        <w:jc w:val="both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</w:p>
    <w:p w14:paraId="1B91DFD7" w14:textId="77777777" w:rsidR="00E60E53" w:rsidRPr="00E60E53" w:rsidRDefault="00E60E53" w:rsidP="00E60E5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168ECC" wp14:editId="5B712949">
            <wp:extent cx="5940425" cy="4455319"/>
            <wp:effectExtent l="0" t="0" r="3175" b="2540"/>
            <wp:docPr id="7" name="Рисунок 7" descr="http://900igr.net/up/datas/91488/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00igr.net/up/datas/91488/03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4F9F8" w14:textId="77777777" w:rsidR="00E60E53" w:rsidRDefault="00E60E53" w:rsidP="00E60E5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14:paraId="5F368824" w14:textId="77777777" w:rsidR="00144B1C" w:rsidRDefault="00144B1C" w:rsidP="00E60E5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14:paraId="4A11C03E" w14:textId="77777777" w:rsidR="00144B1C" w:rsidRDefault="00144B1C" w:rsidP="00E60E5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14:paraId="2608EB55" w14:textId="77777777" w:rsidR="00144B1C" w:rsidRPr="00E60E53" w:rsidRDefault="00144B1C" w:rsidP="00E60E5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14:paraId="3F38E96E" w14:textId="77777777" w:rsidR="00E60E53" w:rsidRPr="00E60E53" w:rsidRDefault="00E60E53" w:rsidP="00E60E5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0E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Три раза в неделю, при проведении занятий с детьми по физической культуре, выполняются упражнения на укрепления мышц спины и живота. Также ходьба по гимнастической скамейке с мешочком на голове, хождение по канату, упражнения с обручем, </w:t>
      </w:r>
      <w:proofErr w:type="spellStart"/>
      <w:proofErr w:type="gramStart"/>
      <w:r w:rsidRPr="00E60E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волейбол,баскетбол</w:t>
      </w:r>
      <w:proofErr w:type="spellEnd"/>
      <w:proofErr w:type="gramEnd"/>
      <w:r w:rsidRPr="00E60E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плавание полезны для выработки хорошей осанки.</w:t>
      </w:r>
    </w:p>
    <w:p w14:paraId="055FFABB" w14:textId="77777777" w:rsidR="00E60E53" w:rsidRPr="00E60E53" w:rsidRDefault="00E60E53" w:rsidP="00E60E53">
      <w:pPr>
        <w:shd w:val="clear" w:color="auto" w:fill="FFFFFF"/>
        <w:spacing w:after="0" w:line="240" w:lineRule="atLeast"/>
        <w:ind w:left="284" w:right="424" w:firstLine="28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0E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Для хорошего состояния позвоночника очень важен правильный подбор детской мебели, особенно столов и стульчиков. Они должны подходить под рост ребенка. К кровати также предъявляются особые требования: на ней должны находиться специальный полужесткий матрац и невысокая подушка.</w:t>
      </w:r>
    </w:p>
    <w:p w14:paraId="4E227C46" w14:textId="77777777" w:rsidR="00E60E53" w:rsidRPr="00E60E53" w:rsidRDefault="00E60E53" w:rsidP="00E60E53">
      <w:pPr>
        <w:shd w:val="clear" w:color="auto" w:fill="FFFFFF"/>
        <w:spacing w:after="0" w:line="240" w:lineRule="atLeast"/>
        <w:ind w:left="284" w:right="424" w:firstLine="28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0E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Говоря о лечении сколиоза, то главная задача состоит в том, чтобы снизить нагрузку на позвоночник и укрепить мышцы спины и живота.</w:t>
      </w:r>
    </w:p>
    <w:p w14:paraId="1C0666F1" w14:textId="77777777" w:rsidR="00E60E53" w:rsidRPr="00E60E53" w:rsidRDefault="00E60E53" w:rsidP="00E60E53">
      <w:pPr>
        <w:shd w:val="clear" w:color="auto" w:fill="FFFFFF"/>
        <w:spacing w:after="0" w:line="240" w:lineRule="atLeast"/>
        <w:ind w:left="284" w:right="424" w:firstLine="28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0E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Укрепить мышцы спины можно с помощью лечебной физкультуры и массажа. Лучше всего, если эти мероприятия проводятся специалистами. Однако необходимо проводить самостоятельные занятия физкультурой дома и ввести это в привычку.</w:t>
      </w:r>
    </w:p>
    <w:p w14:paraId="3CA7F967" w14:textId="77777777" w:rsidR="00E60E53" w:rsidRPr="00E60E53" w:rsidRDefault="00E60E53" w:rsidP="00E60E53">
      <w:pPr>
        <w:shd w:val="clear" w:color="auto" w:fill="FFFFFF"/>
        <w:spacing w:after="0" w:line="240" w:lineRule="atLeast"/>
        <w:ind w:left="284" w:right="424" w:firstLine="28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0E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E60E53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Самыми полезными для позвоночника считаются упражнения, выполняемые лежа на животе</w:t>
      </w:r>
      <w:r w:rsidRPr="00E60E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В этом положении попросите ребенка сделать птичку: поднять над полом плечи, грудную клетку и согнутые в локтях руки и удерживать их в таком положении от нескольких секунд до 2 минут. Очень полезно выполнять движения руками, как при плавании брассом: ребенок приподнимает плечи и грудь и разводит руки в стороны. Выполняется такое «сухое» плавание от нескольких секунд до 2 минут. И еще одно упражнение - положение как при выполнении «птички», но следует поднимать и опускать руки и грудь.</w:t>
      </w:r>
    </w:p>
    <w:p w14:paraId="1317B3B2" w14:textId="77777777" w:rsidR="00E60E53" w:rsidRPr="00E60E53" w:rsidRDefault="00E60E53" w:rsidP="00E60E53">
      <w:pPr>
        <w:shd w:val="clear" w:color="auto" w:fill="FFFFFF"/>
        <w:spacing w:after="0" w:line="240" w:lineRule="atLeast"/>
        <w:ind w:left="284" w:right="424" w:firstLine="28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0E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 лечение сколиоза немаловажное значение так же имеет четкий распорядок дня с чередованием различных видов деятельности: сидение за столом, подвижные игры, прогулки на свежем воздухе. Питание детей должно быть полностью сбалансированным по белково-углеводному составу и богато кальцием и витаминами.</w:t>
      </w:r>
    </w:p>
    <w:p w14:paraId="0F556DE3" w14:textId="77777777" w:rsidR="00E60E53" w:rsidRPr="00E60E53" w:rsidRDefault="00E60E53" w:rsidP="00E60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5561C" w14:textId="77777777" w:rsidR="00E60E53" w:rsidRPr="00E60E53" w:rsidRDefault="00E60E53" w:rsidP="00E60E53">
      <w:pPr>
        <w:shd w:val="clear" w:color="auto" w:fill="FFFFFF"/>
        <w:spacing w:before="100" w:beforeAutospacing="1" w:after="0" w:line="240" w:lineRule="atLeast"/>
        <w:ind w:firstLine="284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0E53">
        <w:rPr>
          <w:rFonts w:ascii="Verdana" w:eastAsia="Times New Roman" w:hAnsi="Verdana" w:cs="Times New Roman"/>
          <w:b/>
          <w:bCs/>
          <w:i/>
          <w:iCs/>
          <w:color w:val="C00000"/>
          <w:sz w:val="28"/>
          <w:szCs w:val="28"/>
          <w:lang w:eastAsia="ru-RU"/>
        </w:rPr>
        <w:t>Плоскостопие</w:t>
      </w:r>
    </w:p>
    <w:p w14:paraId="59A5564C" w14:textId="77777777" w:rsidR="00E60E53" w:rsidRPr="00E60E53" w:rsidRDefault="00E60E53" w:rsidP="00E60E53">
      <w:pPr>
        <w:shd w:val="clear" w:color="auto" w:fill="FFFFFF"/>
        <w:spacing w:after="0" w:line="240" w:lineRule="atLeast"/>
        <w:ind w:left="284" w:right="424" w:firstLine="28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0E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 очень часто страдают плоскостопием. Поставить этот диагноз проще у детей старше 7 лет, так как к этому возрасту происходит формирование всех сводов стопы.</w:t>
      </w:r>
    </w:p>
    <w:p w14:paraId="36EC918E" w14:textId="77777777" w:rsidR="00E60E53" w:rsidRPr="00E60E53" w:rsidRDefault="00E60E53" w:rsidP="00E60E53">
      <w:pPr>
        <w:shd w:val="clear" w:color="auto" w:fill="FFFFFF"/>
        <w:spacing w:after="0" w:line="240" w:lineRule="atLeast"/>
        <w:ind w:left="284" w:right="424" w:firstLine="284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F49B50E" wp14:editId="69B3A443">
            <wp:extent cx="1655445" cy="2417445"/>
            <wp:effectExtent l="0" t="0" r="1905" b="1905"/>
            <wp:docPr id="3" name="Рисунок 3" descr="http://irk-mdou2.ucoz.ru/zaruydka/stop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rk-mdou2.ucoz.ru/zaruydka/stopa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8B64D" w14:textId="77777777" w:rsidR="00E60E53" w:rsidRPr="00E60E53" w:rsidRDefault="00E60E53" w:rsidP="00E60E53">
      <w:pPr>
        <w:shd w:val="clear" w:color="auto" w:fill="FFFFFF"/>
        <w:spacing w:after="0" w:line="240" w:lineRule="atLeast"/>
        <w:ind w:left="284" w:right="424" w:firstLine="28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0E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Тест на плоскостопие: Возьмите чистый лист бумаги, положите его на пол. Намажьте ступни ребенка каким-нибудь жирным кремом и попросите его встать на бумагу. Туловище при этом должно быть прямым, ноги вместе, так, чтобы тяжесть тела могла распределяться равномерно. На бумаге останется четкий отпечаток стопы. Теперь возьмите карандаш и проведите линию, соединив края подошвенного углубления. Затем перпендикулярно этой линии проведите прямую, пересекающую углубление стопы в самом глубоком месте. Если отпечаток узкой части стопы занимает не более одной трети этой линии — стопа нормальная. В том случае, когда отпечаток достигает середины линии — у ребенка плоскостопие.</w:t>
      </w:r>
    </w:p>
    <w:p w14:paraId="799666E9" w14:textId="77777777" w:rsidR="00E60E53" w:rsidRPr="00E60E53" w:rsidRDefault="00E60E53" w:rsidP="00E60E53">
      <w:pPr>
        <w:shd w:val="clear" w:color="auto" w:fill="FFFFFF"/>
        <w:spacing w:after="0" w:line="240" w:lineRule="atLeast"/>
        <w:ind w:left="284" w:right="424" w:firstLine="28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0E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Самым доступным методом профилактики и коррекции  плоскостопия у детей являются специальные физические упражнения, а так же езда на велосипеде и плаванье. Для удобства, выделим основные факторы таких методов:</w:t>
      </w:r>
    </w:p>
    <w:p w14:paraId="19F6E8AA" w14:textId="77777777" w:rsidR="00E60E53" w:rsidRPr="00E60E53" w:rsidRDefault="00E60E53" w:rsidP="00E60E53">
      <w:pPr>
        <w:shd w:val="clear" w:color="auto" w:fill="FFFFFF"/>
        <w:spacing w:after="0" w:line="240" w:lineRule="atLeast"/>
        <w:ind w:left="284" w:right="424" w:firstLine="28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0E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14:paraId="30488A84" w14:textId="77777777" w:rsidR="00E60E53" w:rsidRPr="00E60E53" w:rsidRDefault="00E60E53" w:rsidP="00E60E53">
      <w:pPr>
        <w:shd w:val="clear" w:color="auto" w:fill="FFFFFF"/>
        <w:spacing w:after="0" w:line="240" w:lineRule="atLeast"/>
        <w:ind w:left="284" w:right="424" w:firstLine="284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0E5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Гигиенические факторы</w:t>
      </w:r>
    </w:p>
    <w:p w14:paraId="69F6ABBD" w14:textId="77777777" w:rsidR="00E60E53" w:rsidRPr="00E60E53" w:rsidRDefault="00E60E53" w:rsidP="00E60E53">
      <w:pPr>
        <w:shd w:val="clear" w:color="auto" w:fill="FFFFFF"/>
        <w:spacing w:after="0" w:line="240" w:lineRule="atLeast"/>
        <w:ind w:left="284" w:right="424" w:firstLine="28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0E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Гигиена обуви и правильный ее подбор в соответствии с назначением. Гигиеническое обмывание ног прохладной водой перед сном, после хождения босиком и т.п.</w:t>
      </w:r>
    </w:p>
    <w:p w14:paraId="37275DEF" w14:textId="77777777" w:rsidR="00E60E53" w:rsidRPr="00E60E53" w:rsidRDefault="00E60E53" w:rsidP="00E60E53">
      <w:pPr>
        <w:shd w:val="clear" w:color="auto" w:fill="FFFFFF"/>
        <w:spacing w:after="0" w:line="240" w:lineRule="atLeast"/>
        <w:ind w:left="284" w:right="424" w:firstLine="28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0E5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C4B5F5B" w14:textId="77777777" w:rsidR="00E60E53" w:rsidRPr="00E60E53" w:rsidRDefault="00E60E53" w:rsidP="00E60E53">
      <w:pPr>
        <w:shd w:val="clear" w:color="auto" w:fill="FFFFFF"/>
        <w:spacing w:after="0" w:line="240" w:lineRule="atLeast"/>
        <w:ind w:left="284" w:right="424" w:firstLine="284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0E5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Природно-оздоровительные факторы</w:t>
      </w:r>
    </w:p>
    <w:p w14:paraId="72961579" w14:textId="77777777" w:rsidR="00E60E53" w:rsidRPr="00E60E53" w:rsidRDefault="00E60E53" w:rsidP="00E60E53">
      <w:pPr>
        <w:shd w:val="clear" w:color="auto" w:fill="FFFFFF"/>
        <w:spacing w:after="0" w:line="240" w:lineRule="atLeast"/>
        <w:ind w:left="284" w:right="424" w:firstLine="28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0E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Хождение босиком по естественным грунтовым дорожкам (траве, песку, гальке и др.), оборудованным на групповых участках в теплое время года, по искусственным грунтовым дорожкам (ящики с промытой речной галькой) в холодное время года. Закаливающие процедуры для стоп (солевая дорожка, обтирания стоп, контрастное обливание ног, "рижский" метод, интенсивное закаливание стоп) в соответствии с индивидуальными особенностями детей и отсутствием противопоказаний, при наличии врачебного контроля.</w:t>
      </w:r>
    </w:p>
    <w:p w14:paraId="02C2C70F" w14:textId="77777777" w:rsidR="00E60E53" w:rsidRPr="00E60E53" w:rsidRDefault="00E60E53" w:rsidP="00E60E53">
      <w:pPr>
        <w:shd w:val="clear" w:color="auto" w:fill="FFFFFF"/>
        <w:spacing w:after="0" w:line="240" w:lineRule="atLeast"/>
        <w:ind w:left="284" w:right="424" w:firstLine="284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14:paraId="055B46EC" w14:textId="77777777" w:rsidR="00E60E53" w:rsidRPr="00E60E53" w:rsidRDefault="00E60E53" w:rsidP="00E60E53">
      <w:pPr>
        <w:shd w:val="clear" w:color="auto" w:fill="FFFFFF"/>
        <w:spacing w:after="0" w:line="240" w:lineRule="atLeast"/>
        <w:ind w:left="284" w:right="424" w:firstLine="284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0E5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Физические упражнения</w:t>
      </w:r>
    </w:p>
    <w:p w14:paraId="19BC6F41" w14:textId="77777777" w:rsidR="00E60E53" w:rsidRPr="00E60E53" w:rsidRDefault="00E60E53" w:rsidP="00E60E53">
      <w:pPr>
        <w:shd w:val="clear" w:color="auto" w:fill="FFFFFF"/>
        <w:spacing w:after="0" w:line="240" w:lineRule="atLeast"/>
        <w:ind w:left="284" w:right="424" w:firstLine="28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0E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Специальные комплексы упражнений, направленные на укрепление мышц стопы и голени и формирование сводов стопы. Особенностью является использование образных названий </w:t>
      </w:r>
      <w:r w:rsidRPr="00E60E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упражнений </w:t>
      </w:r>
      <w:proofErr w:type="gramStart"/>
      <w:r w:rsidRPr="00E60E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 "</w:t>
      </w:r>
      <w:proofErr w:type="gramEnd"/>
      <w:r w:rsidRPr="00E60E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Котята", "Утята", "Веселый зоосад" и другие упражнения с предметами (обручем, мячом, скакалкой). Один комплекс в течение двух недель разучивается и выполняется на занятиях по физической культуре, а в последующие две недели включается в содержание утренней гимнастики. Следующие четыре недели применяется другой комплекс. Далее в течение еще двух недель в процессе гимнастики после дневного сна повторяется предыдущий комплекс.</w:t>
      </w:r>
    </w:p>
    <w:p w14:paraId="6D04DED4" w14:textId="77777777" w:rsidR="00E60E53" w:rsidRPr="00E60E53" w:rsidRDefault="00E60E53" w:rsidP="00E60E53">
      <w:pPr>
        <w:shd w:val="clear" w:color="auto" w:fill="FFFFFF"/>
        <w:spacing w:after="0" w:line="240" w:lineRule="atLeast"/>
        <w:ind w:left="284" w:right="424" w:firstLine="284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14:paraId="6EE54DE2" w14:textId="77777777" w:rsidR="00E60E53" w:rsidRPr="00E60E53" w:rsidRDefault="00E60E53" w:rsidP="00E60E53">
      <w:pPr>
        <w:shd w:val="clear" w:color="auto" w:fill="FFFFFF"/>
        <w:spacing w:after="0" w:line="240" w:lineRule="atLeast"/>
        <w:ind w:left="284" w:right="424" w:firstLine="28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0E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Работа по профилактике и коррекции плоскостопия у детей в условиях ДОУ должна осуществляться систематически. Она включает ежегодную диагностику состояния сводов стопы у детей, создание полноценной развивающей физкультурно-оздоровительной среды, обеспечение рекомендуемого двигательного режима, соблюдение гигиенических условий, а также правильную организацию физического воспитания и </w:t>
      </w:r>
      <w:proofErr w:type="spellStart"/>
      <w:r w:rsidRPr="00E60E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валеологического</w:t>
      </w:r>
      <w:proofErr w:type="spellEnd"/>
      <w:r w:rsidRPr="00E60E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образования.</w:t>
      </w:r>
    </w:p>
    <w:p w14:paraId="6DE9B7AF" w14:textId="77777777" w:rsidR="00E60E53" w:rsidRDefault="00E60E53" w:rsidP="00E60E53">
      <w:pPr>
        <w:shd w:val="clear" w:color="auto" w:fill="FFFFFF"/>
        <w:spacing w:after="0" w:line="240" w:lineRule="atLeast"/>
        <w:ind w:left="284" w:right="42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0E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E60E5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Ежегодная диагностика</w:t>
      </w:r>
      <w:r w:rsidRPr="00E60E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состояния сводов стопы у детей дошкольного возраста должна осуществляться медицинским персоналом ДОУ с использованием объективных методов исследования. На основе результатов диагностики формируются рекомендации по использованию средств физического воспитания в целях профилактики и коррекции деформации стоп. С детьми, у которых выявлена функциональная недостаточность стоп, или плоскостопие, должна проводиться индивидуальная работа, включая </w:t>
      </w:r>
      <w:r w:rsidRPr="00E60E5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занятия ЛФК.</w:t>
      </w:r>
      <w:r w:rsidRPr="00E60E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14:paraId="3A3893A9" w14:textId="77777777" w:rsidR="00144B1C" w:rsidRDefault="00144B1C" w:rsidP="00E60E53">
      <w:pPr>
        <w:shd w:val="clear" w:color="auto" w:fill="FFFFFF"/>
        <w:spacing w:after="0" w:line="240" w:lineRule="atLeast"/>
        <w:ind w:left="284" w:right="42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27858134" w14:textId="77777777" w:rsidR="00144B1C" w:rsidRDefault="00144B1C" w:rsidP="00E60E53">
      <w:pPr>
        <w:shd w:val="clear" w:color="auto" w:fill="FFFFFF"/>
        <w:spacing w:after="0" w:line="240" w:lineRule="atLeast"/>
        <w:ind w:left="284" w:right="42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47BA7451" w14:textId="77777777" w:rsidR="003D4A78" w:rsidRDefault="003D4A78" w:rsidP="00E60E53">
      <w:pPr>
        <w:shd w:val="clear" w:color="auto" w:fill="FFFFFF"/>
        <w:spacing w:after="0" w:line="240" w:lineRule="atLeast"/>
        <w:ind w:left="284" w:right="42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570D2BC1" w14:textId="77777777" w:rsidR="00144B1C" w:rsidRPr="00E60E53" w:rsidRDefault="00144B1C" w:rsidP="00E60E53">
      <w:pPr>
        <w:shd w:val="clear" w:color="auto" w:fill="FFFFFF"/>
        <w:spacing w:after="0" w:line="240" w:lineRule="atLeast"/>
        <w:ind w:left="284" w:right="4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B197CD" wp14:editId="571957CE">
            <wp:extent cx="5940425" cy="2270201"/>
            <wp:effectExtent l="0" t="0" r="3175" b="0"/>
            <wp:docPr id="8" name="Рисунок 8" descr="http://900igr.net/up/datai/68592/0015-01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900igr.net/up/datai/68592/0015-014-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46D45" w14:textId="77777777" w:rsidR="003D4A78" w:rsidRDefault="003D4A78" w:rsidP="00E60E53">
      <w:pPr>
        <w:shd w:val="clear" w:color="auto" w:fill="FFFFFF"/>
        <w:spacing w:after="0" w:line="240" w:lineRule="atLeast"/>
        <w:ind w:left="284" w:right="424" w:firstLine="284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14:paraId="54F0C7F5" w14:textId="77777777" w:rsidR="003D4A78" w:rsidRDefault="003D4A78" w:rsidP="00E60E53">
      <w:pPr>
        <w:shd w:val="clear" w:color="auto" w:fill="FFFFFF"/>
        <w:spacing w:after="0" w:line="240" w:lineRule="atLeast"/>
        <w:ind w:left="284" w:right="424" w:firstLine="284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14:paraId="3433DE51" w14:textId="77777777" w:rsidR="00E60E53" w:rsidRPr="00E60E53" w:rsidRDefault="00E60E53" w:rsidP="00E60E53">
      <w:pPr>
        <w:shd w:val="clear" w:color="auto" w:fill="FFFFFF"/>
        <w:spacing w:after="0" w:line="240" w:lineRule="atLeast"/>
        <w:ind w:left="284" w:right="424" w:firstLine="28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0E5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Создание полноценной развивающей физкультурно-оздоровительной среды</w:t>
      </w:r>
      <w:r w:rsidRPr="00E60E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предусматривает наличие оборудования и инвентаря, способствующих укреплению мышц стопы и голени и оказывающих положительное влияние на формирование сводов стопы (ребристые и наклонные доски, скошенные поверхности, гимнастическая стенка, веревочные лестницы, обручи, мячи, </w:t>
      </w:r>
      <w:r w:rsidRPr="00E60E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скакалки, массажные коврики, гимнастические палки, гимнастические маты, велосипеды, педали которых имеют конусообразный валик, предназначенный для формирования свода стопы, специальные тренажеры). Следует предоставить детям возможность применения указанного оборудования. Кроме того, в теплое время года необходимо обеспечить возможность систематического использования природно-оздоровительных факторов, например, оборудовать на групповых участках естественные грунтовые дорожки (из песка, гальки, мелкой щебенки и т.п.).</w:t>
      </w:r>
    </w:p>
    <w:p w14:paraId="44E49ADF" w14:textId="77777777" w:rsidR="00E60E53" w:rsidRPr="00E60E53" w:rsidRDefault="00E60E53" w:rsidP="00E60E53">
      <w:pPr>
        <w:shd w:val="clear" w:color="auto" w:fill="FFFFFF"/>
        <w:spacing w:after="0" w:line="240" w:lineRule="atLeast"/>
        <w:ind w:left="284" w:right="424" w:firstLine="28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0E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Успешное решение оздоровительных задач физического воспитания возможно на основе </w:t>
      </w:r>
      <w:r w:rsidRPr="00E60E5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совместной деятельности педагогического коллектива образовательных учреждений и родителей</w:t>
      </w:r>
      <w:r w:rsidRPr="00E60E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Для привлечения родителей к активному участию в работе профилактической и коррекционной направленности можно использовать различные формы общения с семьей: родительские собрания, тематические консультации, педагогические беседы, дни открытых дверей, открытые занятия по физической культуре, стенды (уголки) для родителей, папки-передвижки и т.п. Это позволит обеспечить преемственность в развитии и обучении ребенка в условиях ДОУ и семьи, а также повысить осведомленность родителей в коррекционно-профилактических вопросах воспитания детей.</w:t>
      </w:r>
    </w:p>
    <w:p w14:paraId="111647DD" w14:textId="77777777" w:rsidR="00E60E53" w:rsidRPr="00E60E53" w:rsidRDefault="00E60E53" w:rsidP="00E60E53">
      <w:pPr>
        <w:shd w:val="clear" w:color="auto" w:fill="FFFFFF"/>
        <w:spacing w:after="0" w:line="240" w:lineRule="atLeast"/>
        <w:ind w:left="284" w:right="424" w:firstLine="28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0E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14:paraId="1ECF9D83" w14:textId="77777777" w:rsidR="00FA2E6D" w:rsidRDefault="00FA2E6D"/>
    <w:p w14:paraId="1DDA7539" w14:textId="77777777" w:rsidR="00144B1C" w:rsidRDefault="00144B1C"/>
    <w:p w14:paraId="60CFBBE2" w14:textId="77777777" w:rsidR="00144B1C" w:rsidRDefault="00144B1C"/>
    <w:p w14:paraId="1C67C570" w14:textId="77777777" w:rsidR="00144B1C" w:rsidRDefault="00144B1C"/>
    <w:p w14:paraId="540E2896" w14:textId="77777777" w:rsidR="00144B1C" w:rsidRDefault="00144B1C"/>
    <w:p w14:paraId="3E37E699" w14:textId="77777777" w:rsidR="00144B1C" w:rsidRDefault="00144B1C"/>
    <w:p w14:paraId="019648D6" w14:textId="77777777" w:rsidR="00144B1C" w:rsidRDefault="00144B1C"/>
    <w:p w14:paraId="7D74F7A1" w14:textId="77777777" w:rsidR="00144B1C" w:rsidRDefault="00144B1C"/>
    <w:p w14:paraId="0B4CDD0B" w14:textId="77777777" w:rsidR="00144B1C" w:rsidRDefault="00144B1C"/>
    <w:p w14:paraId="1EC8B043" w14:textId="77777777" w:rsidR="00144B1C" w:rsidRDefault="00144B1C"/>
    <w:p w14:paraId="141EB5D6" w14:textId="77777777" w:rsidR="00144B1C" w:rsidRDefault="00144B1C"/>
    <w:p w14:paraId="79328EC2" w14:textId="77777777" w:rsidR="00144B1C" w:rsidRDefault="00144B1C"/>
    <w:p w14:paraId="239B9546" w14:textId="77777777" w:rsidR="00144B1C" w:rsidRDefault="00144B1C"/>
    <w:p w14:paraId="22BA6E61" w14:textId="77777777" w:rsidR="00144B1C" w:rsidRDefault="00144B1C"/>
    <w:p w14:paraId="652951CF" w14:textId="77777777" w:rsidR="00144B1C" w:rsidRDefault="00144B1C"/>
    <w:p w14:paraId="7D34527B" w14:textId="77777777" w:rsidR="00144B1C" w:rsidRDefault="00144B1C"/>
    <w:p w14:paraId="5B4D222E" w14:textId="77777777" w:rsidR="00144B1C" w:rsidRDefault="00144B1C"/>
    <w:p w14:paraId="39253553" w14:textId="77777777" w:rsidR="00144B1C" w:rsidRDefault="00144B1C"/>
    <w:p w14:paraId="637B793B" w14:textId="77777777" w:rsidR="00144B1C" w:rsidRDefault="00144B1C"/>
    <w:p w14:paraId="12E6C299" w14:textId="77777777" w:rsidR="00144B1C" w:rsidRDefault="00144B1C"/>
    <w:p w14:paraId="39C42C38" w14:textId="77777777" w:rsidR="00144B1C" w:rsidRDefault="00144B1C"/>
    <w:p w14:paraId="35E12282" w14:textId="77777777" w:rsidR="00144B1C" w:rsidRDefault="00144B1C"/>
    <w:p w14:paraId="18F5979E" w14:textId="77777777" w:rsidR="00144B1C" w:rsidRDefault="00144B1C"/>
    <w:p w14:paraId="20C63954" w14:textId="77777777" w:rsidR="00144B1C" w:rsidRDefault="00144B1C"/>
    <w:p w14:paraId="6F921671" w14:textId="77777777" w:rsidR="00144B1C" w:rsidRDefault="00144B1C"/>
    <w:p w14:paraId="5273DF77" w14:textId="77777777" w:rsidR="00144B1C" w:rsidRDefault="00144B1C"/>
    <w:p w14:paraId="4250C028" w14:textId="77777777" w:rsidR="00144B1C" w:rsidRDefault="00144B1C"/>
    <w:p w14:paraId="2EE895E6" w14:textId="77777777" w:rsidR="00144B1C" w:rsidRDefault="00144B1C"/>
    <w:p w14:paraId="2BCB6A74" w14:textId="77777777" w:rsidR="00144B1C" w:rsidRDefault="00144B1C"/>
    <w:p w14:paraId="35BFAC13" w14:textId="77777777" w:rsidR="00144B1C" w:rsidRDefault="00144B1C"/>
    <w:p w14:paraId="153916C4" w14:textId="77777777" w:rsidR="00144B1C" w:rsidRDefault="00144B1C"/>
    <w:p w14:paraId="4A2B2A14" w14:textId="77777777" w:rsidR="00144B1C" w:rsidRDefault="00144B1C"/>
    <w:p w14:paraId="74FA290A" w14:textId="77777777" w:rsidR="00144B1C" w:rsidRDefault="00144B1C"/>
    <w:p w14:paraId="3C05546D" w14:textId="77777777" w:rsidR="00144B1C" w:rsidRDefault="00144B1C"/>
    <w:p w14:paraId="3384B3BD" w14:textId="77777777" w:rsidR="00144B1C" w:rsidRDefault="00144B1C"/>
    <w:p w14:paraId="04F020D9" w14:textId="77777777" w:rsidR="00144B1C" w:rsidRDefault="00144B1C"/>
    <w:p w14:paraId="0B28C761" w14:textId="77777777" w:rsidR="00144B1C" w:rsidRDefault="00144B1C"/>
    <w:p w14:paraId="36757D9A" w14:textId="77777777" w:rsidR="00144B1C" w:rsidRDefault="00144B1C"/>
    <w:sectPr w:rsidR="00144B1C" w:rsidSect="00E60E53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53"/>
    <w:rsid w:val="00144B1C"/>
    <w:rsid w:val="003B210C"/>
    <w:rsid w:val="003D4A78"/>
    <w:rsid w:val="004E1756"/>
    <w:rsid w:val="00957734"/>
    <w:rsid w:val="00C67517"/>
    <w:rsid w:val="00E60E53"/>
    <w:rsid w:val="00FA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BA10"/>
  <w15:docId w15:val="{6B224370-3104-4865-A425-F96BFE91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6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60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6346">
          <w:marLeft w:val="284"/>
          <w:marRight w:val="424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Роман Школа</cp:lastModifiedBy>
  <cp:revision>2</cp:revision>
  <cp:lastPrinted>2018-11-26T10:27:00Z</cp:lastPrinted>
  <dcterms:created xsi:type="dcterms:W3CDTF">2023-01-03T18:29:00Z</dcterms:created>
  <dcterms:modified xsi:type="dcterms:W3CDTF">2023-01-03T18:29:00Z</dcterms:modified>
</cp:coreProperties>
</file>